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EB1524" w14:textId="5F2614F6" w:rsidR="00B339ED" w:rsidRDefault="00B339ED" w:rsidP="00B33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L"/>
        </w:rPr>
        <w:t>EJERCICIO PRÁCTICO, MODULO DE OFIMATICA</w:t>
      </w:r>
    </w:p>
    <w:p w14:paraId="1E05FAD9" w14:textId="42751D1F" w:rsidR="00B339ED" w:rsidRPr="00B339ED" w:rsidRDefault="00B339ED" w:rsidP="00B33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B339ED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1. Realizar una búsqueda de información acerca de los sistemas operativos recientes, guardar la información   encontrada en una carpeta del mismo nombre. </w:t>
      </w:r>
    </w:p>
    <w:p w14:paraId="66750642" w14:textId="77777777" w:rsidR="00B339ED" w:rsidRPr="00B339ED" w:rsidRDefault="00B339ED" w:rsidP="00B33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B339ED">
        <w:rPr>
          <w:rFonts w:ascii="Times New Roman" w:eastAsia="Times New Roman" w:hAnsi="Times New Roman" w:cs="Times New Roman"/>
          <w:sz w:val="24"/>
          <w:szCs w:val="24"/>
          <w:lang w:eastAsia="es-CL"/>
        </w:rPr>
        <w:t>Luego, copiar y pegar parte de la información en un procesador de texto.</w:t>
      </w:r>
    </w:p>
    <w:p w14:paraId="327E115B" w14:textId="77777777" w:rsidR="00B339ED" w:rsidRPr="00B339ED" w:rsidRDefault="00B339ED" w:rsidP="00B33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B339ED">
        <w:rPr>
          <w:rFonts w:ascii="Times New Roman" w:eastAsia="Times New Roman" w:hAnsi="Times New Roman" w:cs="Times New Roman"/>
          <w:sz w:val="24"/>
          <w:szCs w:val="24"/>
          <w:lang w:eastAsia="es-CL"/>
        </w:rPr>
        <w:t>2. Registrarse en una red social o foro de educación.</w:t>
      </w:r>
    </w:p>
    <w:p w14:paraId="296CA1CF" w14:textId="77777777" w:rsidR="00B339ED" w:rsidRPr="00B339ED" w:rsidRDefault="00B339ED" w:rsidP="00B339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B339ED">
        <w:rPr>
          <w:rFonts w:ascii="Times New Roman" w:eastAsia="Times New Roman" w:hAnsi="Times New Roman" w:cs="Times New Roman"/>
          <w:sz w:val="24"/>
          <w:szCs w:val="24"/>
          <w:lang w:eastAsia="es-CL"/>
        </w:rPr>
        <w:t>3. Identificar 3 direcciones web de los siguientes servicios de dominios y escribirlas en los siguientes espacios.</w:t>
      </w:r>
    </w:p>
    <w:p w14:paraId="5F4886FA" w14:textId="213A4EE6" w:rsidR="005B5D7E" w:rsidRDefault="00B339ED" w:rsidP="00B339ED">
      <w:r w:rsidRPr="00B339ED">
        <w:rPr>
          <w:rFonts w:ascii="Times New Roman" w:eastAsia="Times New Roman" w:hAnsi="Times New Roman" w:cs="Times New Roman"/>
          <w:noProof/>
          <w:sz w:val="24"/>
          <w:szCs w:val="24"/>
          <w:lang w:eastAsia="es-CL"/>
        </w:rPr>
        <w:drawing>
          <wp:inline distT="0" distB="0" distL="0" distR="0" wp14:anchorId="4CCE364D" wp14:editId="58E9ED1D">
            <wp:extent cx="5324475" cy="33909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5D7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9ED"/>
    <w:rsid w:val="005B5D7E"/>
    <w:rsid w:val="00B3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6E13D"/>
  <w15:chartTrackingRefBased/>
  <w15:docId w15:val="{A06C7FF7-13AD-407D-8CC8-97DA2C78D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3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2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372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Pierre</dc:creator>
  <cp:keywords/>
  <dc:description/>
  <cp:lastModifiedBy>Jean Pierre</cp:lastModifiedBy>
  <cp:revision>1</cp:revision>
  <dcterms:created xsi:type="dcterms:W3CDTF">2020-09-29T21:29:00Z</dcterms:created>
  <dcterms:modified xsi:type="dcterms:W3CDTF">2020-09-29T21:30:00Z</dcterms:modified>
</cp:coreProperties>
</file>